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7E1BA3">
        <w:tc>
          <w:tcPr>
            <w:tcW w:w="827" w:type="dxa"/>
            <w:gridSpan w:val="2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</w:tr>
      <w:tr w:rsidR="007E1BA3">
        <w:tc>
          <w:tcPr>
            <w:tcW w:w="16195" w:type="dxa"/>
            <w:gridSpan w:val="18"/>
            <w:shd w:val="clear" w:color="FFFFFF" w:fill="auto"/>
            <w:vAlign w:val="bottom"/>
          </w:tcPr>
          <w:p w:rsidR="007E1BA3" w:rsidRDefault="00C308D4">
            <w:pPr>
              <w:pStyle w:val="1CStyle-1"/>
            </w:pPr>
            <w:r>
              <w:t>СВЕДЕНИЯ</w:t>
            </w:r>
          </w:p>
        </w:tc>
      </w:tr>
      <w:tr w:rsidR="007E1BA3">
        <w:tc>
          <w:tcPr>
            <w:tcW w:w="16195" w:type="dxa"/>
            <w:gridSpan w:val="18"/>
            <w:shd w:val="clear" w:color="FFFFFF" w:fill="auto"/>
            <w:vAlign w:val="bottom"/>
          </w:tcPr>
          <w:p w:rsidR="007E1BA3" w:rsidRDefault="00C308D4">
            <w:pPr>
              <w:pStyle w:val="1CStyle0"/>
            </w:pPr>
            <w:r>
              <w:t>о доходах, расходах, об имуществе и обязательствах имущественного характера лиц, замещающих государственные должности Республики Татарстан (должности государственной гражданской службы Республики Татарстан), а также их супруг (супругов) и несовершеннолетних детей</w:t>
            </w:r>
          </w:p>
        </w:tc>
      </w:tr>
      <w:tr w:rsidR="007E1BA3">
        <w:tc>
          <w:tcPr>
            <w:tcW w:w="16195" w:type="dxa"/>
            <w:gridSpan w:val="18"/>
            <w:shd w:val="clear" w:color="FFFFFF" w:fill="auto"/>
            <w:vAlign w:val="bottom"/>
          </w:tcPr>
          <w:p w:rsidR="007E1BA3" w:rsidRDefault="00C308D4">
            <w:pPr>
              <w:pStyle w:val="1CStyle-1"/>
            </w:pPr>
            <w:r>
              <w:t>за период с 1 января по 31 декабря 2 020 года</w:t>
            </w:r>
          </w:p>
        </w:tc>
      </w:tr>
      <w:tr w:rsidR="007E1BA3">
        <w:tc>
          <w:tcPr>
            <w:tcW w:w="827" w:type="dxa"/>
            <w:gridSpan w:val="2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</w:tr>
      <w:tr w:rsidR="007E1BA3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>
            <w:pPr>
              <w:pStyle w:val="1CStyle1"/>
            </w:pPr>
            <w:r>
              <w:t>Фамилия</w:t>
            </w:r>
            <w:r>
              <w:br/>
              <w:t xml:space="preserve">и инициалы </w:t>
            </w:r>
            <w:proofErr w:type="gramStart"/>
            <w:r>
              <w:t>лица,</w:t>
            </w:r>
            <w:r>
              <w:br/>
              <w:t>чьи</w:t>
            </w:r>
            <w:proofErr w:type="gramEnd"/>
            <w:r>
              <w:t xml:space="preserve">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>
            <w:pPr>
              <w:pStyle w:val="1CStyle2"/>
            </w:pPr>
            <w:proofErr w:type="spellStart"/>
            <w:proofErr w:type="gram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proofErr w:type="gram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7E1BA3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>
            <w:pPr>
              <w:pStyle w:val="1CStyle1"/>
            </w:pPr>
            <w:r>
              <w:t>Фамилия</w:t>
            </w:r>
            <w:r>
              <w:br/>
              <w:t xml:space="preserve">и инициалы </w:t>
            </w:r>
            <w:proofErr w:type="gramStart"/>
            <w:r>
              <w:t>лица,</w:t>
            </w:r>
            <w:r>
              <w:br/>
              <w:t>чьи</w:t>
            </w:r>
            <w:proofErr w:type="gramEnd"/>
            <w:r>
              <w:t xml:space="preserve">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>
            <w:pPr>
              <w:pStyle w:val="1CStyle4"/>
            </w:pPr>
            <w:proofErr w:type="gramStart"/>
            <w:r>
              <w:t>площадь</w:t>
            </w:r>
            <w:r>
              <w:br/>
              <w:t>(</w:t>
            </w:r>
            <w:proofErr w:type="gramEnd"/>
            <w:r>
              <w:t>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>
            <w:pPr>
              <w:pStyle w:val="1CStyle4"/>
            </w:pPr>
            <w:proofErr w:type="gramStart"/>
            <w:r>
              <w:t>площадь</w:t>
            </w:r>
            <w:r>
              <w:br/>
              <w:t>(</w:t>
            </w:r>
            <w:proofErr w:type="gramEnd"/>
            <w:r>
              <w:t>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7E1BA3" w:rsidRDefault="00C308D4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>
            <w:pPr>
              <w:pStyle w:val="1CStyle2"/>
            </w:pPr>
            <w:proofErr w:type="spellStart"/>
            <w:proofErr w:type="gramStart"/>
            <w:r>
              <w:t>Деклари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рованный</w:t>
            </w:r>
            <w:proofErr w:type="spellEnd"/>
            <w:proofErr w:type="gram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7E1BA3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B27F65" w:rsidP="00B27F65">
            <w:pPr>
              <w:pStyle w:val="1CStyle6"/>
              <w:jc w:val="center"/>
            </w:pPr>
            <w:bookmarkStart w:id="0" w:name="_GoBack" w:colFirst="0" w:colLast="0"/>
            <w:r>
              <w:t>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>
            <w:pPr>
              <w:pStyle w:val="1CStyle7"/>
              <w:jc w:val="left"/>
            </w:pPr>
            <w:proofErr w:type="spellStart"/>
            <w:r>
              <w:t>Хамидуллин</w:t>
            </w:r>
            <w:proofErr w:type="spellEnd"/>
            <w:r>
              <w:t xml:space="preserve"> Ринат </w:t>
            </w:r>
            <w:proofErr w:type="spellStart"/>
            <w:r>
              <w:t>Газизуллович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>
            <w:pPr>
              <w:pStyle w:val="1CStyle8"/>
              <w:jc w:val="left"/>
            </w:pPr>
            <w:r>
              <w:t>Заместитель Главы Бавлинского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 w:rsidP="004076E5"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 w:rsidP="004076E5"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 w:rsidP="004076E5">
            <w:pPr>
              <w:pStyle w:val="1CStyle11"/>
              <w:jc w:val="center"/>
            </w:pPr>
            <w:r>
              <w:t>58,1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 w:rsidP="004076E5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 w:rsidP="004076E5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 w:rsidP="004076E5">
            <w:pPr>
              <w:pStyle w:val="1CStyle13"/>
              <w:jc w:val="center"/>
            </w:pPr>
            <w:r>
              <w:t>114,5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 w:rsidP="004076E5">
            <w:pPr>
              <w:pStyle w:val="1CStyle12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 w:rsidP="004076E5"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 w:rsidP="004076E5">
            <w:pPr>
              <w:pStyle w:val="1CStyle15"/>
              <w:jc w:val="center"/>
            </w:pPr>
            <w:r>
              <w:t>1 513 285,64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 w:rsidP="004076E5">
            <w:pPr>
              <w:pStyle w:val="1CStyle8"/>
            </w:pPr>
            <w:r>
              <w:t>-</w:t>
            </w:r>
          </w:p>
        </w:tc>
      </w:tr>
      <w:tr w:rsidR="007E1BA3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B27F65" w:rsidP="00B27F65">
            <w:pPr>
              <w:pStyle w:val="1CStyle6"/>
              <w:jc w:val="center"/>
            </w:pPr>
            <w:r>
              <w:t>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7E1BA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 w:rsidP="004076E5"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 w:rsidP="004076E5"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 w:rsidP="004076E5">
            <w:pPr>
              <w:pStyle w:val="1CStyle11"/>
              <w:jc w:val="center"/>
            </w:pPr>
            <w:r>
              <w:t>58,1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 w:rsidP="004076E5"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 w:rsidP="004076E5"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 w:rsidP="004076E5">
            <w:pPr>
              <w:pStyle w:val="1CStyle13"/>
              <w:jc w:val="center"/>
            </w:pPr>
            <w:r>
              <w:t>114,5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 w:rsidP="004076E5">
            <w:pPr>
              <w:pStyle w:val="1CStyle12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 w:rsidP="004076E5"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 w:rsidP="004076E5">
            <w:pPr>
              <w:pStyle w:val="1CStyle15"/>
              <w:jc w:val="center"/>
            </w:pPr>
            <w:r>
              <w:t>136 961,79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E1BA3" w:rsidRDefault="00C308D4" w:rsidP="004076E5">
            <w:pPr>
              <w:pStyle w:val="1CStyle8"/>
            </w:pPr>
            <w:r>
              <w:t>-</w:t>
            </w:r>
          </w:p>
        </w:tc>
      </w:tr>
      <w:bookmarkEnd w:id="0"/>
      <w:tr w:rsidR="007E1BA3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E1BA3" w:rsidRDefault="007E1BA3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E1BA3" w:rsidRDefault="007E1BA3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E1BA3" w:rsidRDefault="007E1BA3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E1BA3" w:rsidRDefault="007E1BA3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E1BA3" w:rsidRDefault="007E1BA3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E1BA3" w:rsidRDefault="007E1BA3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E1BA3" w:rsidRDefault="007E1BA3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E1BA3" w:rsidRDefault="007E1BA3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E1BA3" w:rsidRDefault="007E1BA3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E1BA3" w:rsidRDefault="007E1BA3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E1BA3" w:rsidRDefault="007E1BA3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E1BA3" w:rsidRDefault="007E1BA3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E1BA3" w:rsidRDefault="007E1BA3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E1BA3" w:rsidRDefault="007E1BA3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E1BA3" w:rsidRDefault="007E1BA3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E1BA3" w:rsidRDefault="007E1BA3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7E1BA3" w:rsidRDefault="007E1BA3"/>
        </w:tc>
      </w:tr>
      <w:tr w:rsidR="007E1BA3">
        <w:tc>
          <w:tcPr>
            <w:tcW w:w="827" w:type="dxa"/>
            <w:gridSpan w:val="2"/>
            <w:shd w:val="clear" w:color="FFFFFF" w:fill="auto"/>
            <w:vAlign w:val="bottom"/>
          </w:tcPr>
          <w:p w:rsidR="007E1BA3" w:rsidRDefault="007E1BA3"/>
        </w:tc>
        <w:tc>
          <w:tcPr>
            <w:tcW w:w="945" w:type="dxa"/>
            <w:shd w:val="clear" w:color="FFFFFF" w:fill="auto"/>
            <w:vAlign w:val="bottom"/>
          </w:tcPr>
          <w:p w:rsidR="007E1BA3" w:rsidRDefault="007E1BA3"/>
        </w:tc>
        <w:tc>
          <w:tcPr>
            <w:tcW w:w="814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E1BA3" w:rsidRDefault="007E1BA3">
            <w:pPr>
              <w:jc w:val="center"/>
            </w:pPr>
          </w:p>
        </w:tc>
      </w:tr>
      <w:tr w:rsidR="007E1BA3">
        <w:tc>
          <w:tcPr>
            <w:tcW w:w="354" w:type="dxa"/>
            <w:shd w:val="clear" w:color="FFFFFF" w:fill="auto"/>
            <w:vAlign w:val="bottom"/>
          </w:tcPr>
          <w:p w:rsidR="007E1BA3" w:rsidRDefault="007E1BA3"/>
        </w:tc>
        <w:tc>
          <w:tcPr>
            <w:tcW w:w="15841" w:type="dxa"/>
            <w:gridSpan w:val="17"/>
            <w:shd w:val="clear" w:color="FFFFFF" w:fill="auto"/>
            <w:vAlign w:val="bottom"/>
          </w:tcPr>
          <w:p w:rsidR="007E1BA3" w:rsidRDefault="00C308D4">
            <w:pPr>
              <w:pStyle w:val="1CStyle18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305E92" w:rsidRDefault="00305E92"/>
    <w:sectPr w:rsidR="00305E92" w:rsidSect="00C308D4">
      <w:pgSz w:w="16838" w:h="11906" w:orient="landscape"/>
      <w:pgMar w:top="284" w:right="289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A3"/>
    <w:rsid w:val="0003786B"/>
    <w:rsid w:val="00305E92"/>
    <w:rsid w:val="004076E5"/>
    <w:rsid w:val="007E1BA3"/>
    <w:rsid w:val="00900C42"/>
    <w:rsid w:val="00963664"/>
    <w:rsid w:val="00A44C56"/>
    <w:rsid w:val="00B27F65"/>
    <w:rsid w:val="00B65932"/>
    <w:rsid w:val="00C3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55393-71DF-4303-A618-A11EC7E3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7">
    <w:name w:val="1CStyle17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6">
    <w:name w:val="1CStyle16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1">
    <w:name w:val="1CStyle11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3">
    <w:name w:val="1CStyle13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2021-06-25T11:26:00Z</dcterms:created>
  <dcterms:modified xsi:type="dcterms:W3CDTF">2021-06-25T11:33:00Z</dcterms:modified>
</cp:coreProperties>
</file>